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6B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left"/>
        <w:textAlignment w:val="auto"/>
        <w:rPr>
          <w:rFonts w:hint="eastAsia" w:ascii="宋体" w:hAnsi="宋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0D46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《XX学院大学生寒假社会实践活动总结报告》</w:t>
      </w:r>
    </w:p>
    <w:p w14:paraId="6D3F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相关要求</w:t>
      </w:r>
    </w:p>
    <w:p w14:paraId="44CD9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center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</w:p>
    <w:p w14:paraId="3DFBD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left="0" w:firstLine="640" w:firstLineChars="200"/>
        <w:jc w:val="left"/>
        <w:textAlignment w:val="auto"/>
        <w:rPr>
          <w:rFonts w:hint="eastAsia"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学院总结应包括以下内容：</w:t>
      </w:r>
    </w:p>
    <w:p w14:paraId="5269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val="en-US" w:eastAsia="zh-CN" w:bidi="ar-SA"/>
        </w:rPr>
        <w:t>学院社会实践活动开展的基本情况、活动特色、宣传情况、对预定目标和任务的完成情况、产生的影响、取得的成绩和解决的问题</w:t>
      </w:r>
      <w:r>
        <w:rPr>
          <w:rFonts w:hint="eastAsia" w:ascii="宋体" w:hAnsi="宋体" w:eastAsia="仿宋_GB2312" w:cs="Times New Roman"/>
          <w:color w:val="FF000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宋体" w:hAnsi="宋体" w:eastAsia="仿宋_GB2312" w:cs="Times New Roman"/>
          <w:color w:val="FF0000"/>
          <w:kern w:val="2"/>
          <w:sz w:val="32"/>
          <w:szCs w:val="32"/>
          <w:lang w:val="en-US" w:eastAsia="zh-CN" w:bidi="ar-SA"/>
        </w:rPr>
        <w:t>要有数据）</w:t>
      </w:r>
      <w:r>
        <w:rPr>
          <w:rFonts w:hint="eastAsia" w:ascii="宋体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仿宋_GB2312" w:cs="Times New Roman"/>
          <w:kern w:val="2"/>
          <w:sz w:val="32"/>
          <w:szCs w:val="32"/>
          <w:lang w:val="en-US" w:eastAsia="zh-CN" w:bidi="ar-SA"/>
        </w:rPr>
        <w:t>实践调研过程中得到的经验和教训以及对今后开展社会实践活动的</w:t>
      </w:r>
      <w:bookmarkStart w:id="0" w:name="_GoBack"/>
      <w:bookmarkEnd w:id="0"/>
      <w:r>
        <w:rPr>
          <w:rFonts w:hint="eastAsia" w:ascii="宋体" w:hAnsi="宋体" w:eastAsia="仿宋_GB2312" w:cs="Times New Roman"/>
          <w:kern w:val="2"/>
          <w:sz w:val="32"/>
          <w:szCs w:val="32"/>
          <w:lang w:val="en-US" w:eastAsia="zh-CN" w:bidi="ar-SA"/>
        </w:rPr>
        <w:t>建议等。</w:t>
      </w:r>
    </w:p>
    <w:p w14:paraId="1AB36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firstLine="640" w:firstLineChars="200"/>
        <w:jc w:val="both"/>
        <w:textAlignment w:val="auto"/>
        <w:rPr>
          <w:rFonts w:hint="default" w:ascii="宋体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Times New Roman"/>
          <w:kern w:val="2"/>
          <w:sz w:val="32"/>
          <w:szCs w:val="32"/>
          <w:lang w:val="en-US" w:eastAsia="zh-CN" w:bidi="ar-SA"/>
        </w:rPr>
        <w:t>附3-5张活动照片原图。（照片原图放在总结报告word文档之外，发送到邮箱时照片和总结报告一起打包发送。照片命名为：xx学院xx团队＋图片简介。）</w:t>
      </w:r>
    </w:p>
    <w:p w14:paraId="667BF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ZTIzODQxOTJhZmI2NTE0NzgxMmQyY2M5ZTIyZmQifQ=="/>
  </w:docVars>
  <w:rsids>
    <w:rsidRoot w:val="75361F76"/>
    <w:rsid w:val="1E45511D"/>
    <w:rsid w:val="4EBF39B3"/>
    <w:rsid w:val="5BA811A4"/>
    <w:rsid w:val="75361F76"/>
    <w:rsid w:val="787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仿宋_GB2312" w:hAnsi="仿宋_GB2312" w:eastAsia="仿宋_GB2312" w:cs="Arial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210</Characters>
  <Lines>0</Lines>
  <Paragraphs>0</Paragraphs>
  <TotalTime>3</TotalTime>
  <ScaleCrop>false</ScaleCrop>
  <LinksUpToDate>false</LinksUpToDate>
  <CharactersWithSpaces>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2024-02-18T09:53:00Z</dcterms:created>
  <dc:creator>西西歪</dc:creator>
  <cp:lastModifiedBy>0</cp:lastModifiedBy>
  <dcterms:modified xsi:type="dcterms:W3CDTF">2025-02-25T01:54:38Z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173E2C5193CA49DE8FB489C91748FDF4_11</vt:lpwstr>
  </property>
  <property fmtid="{D5CDD505-2E9C-101B-9397-08002B2CF9AE}" pid="4" name="KSOTemplateDocerSaveRecord">
    <vt:lpwstr>eyJoZGlkIjoiZjFmZWIzNDg2MmIzZjExOTIzMmViNTBmYTMwYTk0ZWYiLCJ1c2VySWQiOiIxMzg1MTE1NDE5In0=</vt:lpwstr>
  </property>
</Properties>
</file>